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PRYS SY NAAM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(VONKK 264)</w:t>
      </w:r>
    </w:p>
    <w:p w:rsidR="00F066AB" w:rsidRP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1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prys sy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prys sy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verheerlik Jesus se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prys sy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prys sy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verheerlik Jesus se Naam.</w:t>
      </w:r>
    </w:p>
    <w:p w:rsidR="00F066AB" w:rsidRP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REFREIN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Halleluja! Halleluja!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verheerlik Jesus se Naam.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Halleluja! Halleluja!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verheerlik Jesus se Naam.</w:t>
      </w: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P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lastRenderedPageBreak/>
        <w:t>2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ons Heer.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ons Heer.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vir Jesus alleen.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ons Heer.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ons Heer.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vir Jesus allee</w:t>
      </w:r>
      <w:r w:rsidR="00601C64">
        <w:rPr>
          <w:rFonts w:asciiTheme="minorHAnsi" w:hAnsiTheme="minorHAnsi"/>
          <w:sz w:val="56"/>
          <w:szCs w:val="56"/>
          <w:lang w:val="nl-NL"/>
        </w:rPr>
        <w:t>n</w:t>
      </w:r>
      <w:bookmarkStart w:id="0" w:name="_GoBack"/>
      <w:bookmarkEnd w:id="0"/>
      <w:r>
        <w:rPr>
          <w:rFonts w:asciiTheme="minorHAnsi" w:hAnsiTheme="minorHAnsi"/>
          <w:sz w:val="56"/>
          <w:szCs w:val="56"/>
          <w:lang w:val="nl-NL"/>
        </w:rPr>
        <w:t>.</w:t>
      </w:r>
    </w:p>
    <w:p w:rsidR="00F066AB" w:rsidRPr="00F066AB" w:rsidRDefault="00F066AB" w:rsidP="00F066AB">
      <w:pPr>
        <w:jc w:val="center"/>
        <w:rPr>
          <w:rFonts w:asciiTheme="minorHAnsi" w:hAnsiTheme="minorHAnsi"/>
          <w:sz w:val="36"/>
          <w:szCs w:val="3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REFREIN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Halleluja! Halleluja!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vir Jesus alleen.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Halleluja! Halleluja!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vir Jesus alleen.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  <w:r>
        <w:rPr>
          <w:rFonts w:asciiTheme="minorHAnsi" w:hAnsiTheme="minorHAnsi"/>
          <w:sz w:val="56"/>
          <w:szCs w:val="56"/>
          <w:lang w:val="nl-NL"/>
        </w:rPr>
        <w:t>Kom ons volg vir Jesus alleen.</w:t>
      </w: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</w:p>
    <w:p w:rsidR="00F066AB" w:rsidRDefault="00F066AB" w:rsidP="00F066AB">
      <w:pPr>
        <w:jc w:val="center"/>
        <w:rPr>
          <w:rFonts w:asciiTheme="minorHAnsi" w:hAnsiTheme="minorHAnsi"/>
          <w:sz w:val="56"/>
          <w:szCs w:val="56"/>
          <w:lang w:val="nl-NL"/>
        </w:rPr>
      </w:pPr>
    </w:p>
    <w:p w:rsidR="00F066AB" w:rsidRDefault="00F066AB" w:rsidP="00F066AB">
      <w:pPr>
        <w:rPr>
          <w:rFonts w:asciiTheme="minorHAnsi" w:hAnsiTheme="minorHAnsi"/>
          <w:sz w:val="56"/>
          <w:szCs w:val="56"/>
          <w:lang w:val="nl-NL"/>
        </w:rPr>
      </w:pPr>
    </w:p>
    <w:sectPr w:rsidR="00F066A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39"/>
    <w:rsid w:val="00601C64"/>
    <w:rsid w:val="00A53C1D"/>
    <w:rsid w:val="00B54239"/>
    <w:rsid w:val="00B6254B"/>
    <w:rsid w:val="00BA4F01"/>
    <w:rsid w:val="00C64FF7"/>
    <w:rsid w:val="00F066AB"/>
    <w:rsid w:val="00F45B2B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80E6A-9592-4EF6-8B13-352CB210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239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239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Marlisa</cp:lastModifiedBy>
  <cp:revision>4</cp:revision>
  <cp:lastPrinted>2013-12-01T17:56:00Z</cp:lastPrinted>
  <dcterms:created xsi:type="dcterms:W3CDTF">2015-01-31T10:46:00Z</dcterms:created>
  <dcterms:modified xsi:type="dcterms:W3CDTF">2015-02-07T08:37:00Z</dcterms:modified>
</cp:coreProperties>
</file>